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76" w:rsidRDefault="008846D4" w:rsidP="008B40C0">
      <w:r w:rsidRPr="00111BCC">
        <w:rPr>
          <w:noProof/>
          <w:lang w:eastAsia="nl-NL"/>
        </w:rPr>
        <w:drawing>
          <wp:anchor distT="0" distB="0" distL="114300" distR="114300" simplePos="0" relativeHeight="251659264" behindDoc="0" locked="0" layoutInCell="1" allowOverlap="1" wp14:anchorId="7D044462" wp14:editId="27C0666E">
            <wp:simplePos x="0" y="0"/>
            <wp:positionH relativeFrom="margin">
              <wp:posOffset>-166370</wp:posOffset>
            </wp:positionH>
            <wp:positionV relativeFrom="margin">
              <wp:posOffset>306705</wp:posOffset>
            </wp:positionV>
            <wp:extent cx="1504950"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p>
    <w:p w:rsidR="00111BCC" w:rsidRPr="00111BCC" w:rsidRDefault="00111BCC" w:rsidP="00111BCC"/>
    <w:p w:rsidR="002E7893" w:rsidRDefault="00111BCC" w:rsidP="00111BCC">
      <w:pPr>
        <w:rPr>
          <w:b/>
        </w:rPr>
      </w:pPr>
      <w:r w:rsidRPr="00111BCC">
        <w:rPr>
          <w:b/>
        </w:rPr>
        <w:t xml:space="preserve">                                            </w:t>
      </w:r>
      <w:r w:rsidR="008846D4">
        <w:rPr>
          <w:b/>
        </w:rPr>
        <w:tab/>
      </w:r>
      <w:r w:rsidR="008846D4">
        <w:rPr>
          <w:b/>
        </w:rPr>
        <w:tab/>
      </w:r>
      <w:r w:rsidRPr="00111BCC">
        <w:rPr>
          <w:b/>
        </w:rPr>
        <w:t xml:space="preserve">    </w:t>
      </w:r>
    </w:p>
    <w:p w:rsidR="00111BCC" w:rsidRPr="00111BCC" w:rsidRDefault="00111BCC" w:rsidP="002E7893">
      <w:pPr>
        <w:ind w:left="6372" w:firstLine="708"/>
        <w:rPr>
          <w:b/>
        </w:rPr>
      </w:pPr>
      <w:r w:rsidRPr="00111BCC">
        <w:rPr>
          <w:b/>
        </w:rPr>
        <w:t xml:space="preserve">   Den Helder, </w:t>
      </w:r>
      <w:r w:rsidR="002E7893">
        <w:rPr>
          <w:b/>
        </w:rPr>
        <w:t xml:space="preserve">11 maart </w:t>
      </w:r>
      <w:r w:rsidRPr="00111BCC">
        <w:rPr>
          <w:b/>
        </w:rPr>
        <w:t>2019</w:t>
      </w:r>
    </w:p>
    <w:p w:rsidR="00111BCC" w:rsidRPr="00111BCC" w:rsidRDefault="00111BCC" w:rsidP="00111BCC">
      <w:pPr>
        <w:rPr>
          <w:b/>
        </w:rPr>
      </w:pPr>
    </w:p>
    <w:p w:rsidR="007C45AE" w:rsidRDefault="007C45AE" w:rsidP="00111BCC">
      <w:pPr>
        <w:rPr>
          <w:b/>
        </w:rPr>
      </w:pPr>
    </w:p>
    <w:p w:rsidR="007C45AE" w:rsidRDefault="007C45AE" w:rsidP="00111BCC">
      <w:pPr>
        <w:rPr>
          <w:b/>
        </w:rPr>
      </w:pPr>
    </w:p>
    <w:p w:rsidR="00111BCC" w:rsidRPr="00111BCC" w:rsidRDefault="00111BCC" w:rsidP="00111BCC">
      <w:r w:rsidRPr="00111BCC">
        <w:rPr>
          <w:b/>
        </w:rPr>
        <w:t xml:space="preserve">Schriftelijke Vragen Behoorlijk </w:t>
      </w:r>
      <w:r w:rsidR="00670953" w:rsidRPr="00111BCC">
        <w:rPr>
          <w:b/>
        </w:rPr>
        <w:t xml:space="preserve">Bestuur </w:t>
      </w:r>
      <w:r w:rsidR="00AB33D6">
        <w:rPr>
          <w:b/>
        </w:rPr>
        <w:t>omtrent</w:t>
      </w:r>
      <w:r w:rsidR="008B40C0">
        <w:rPr>
          <w:b/>
        </w:rPr>
        <w:t xml:space="preserve"> verhuizing Stadhuis WO</w:t>
      </w:r>
      <w:r w:rsidR="00670953" w:rsidRPr="00111BCC">
        <w:rPr>
          <w:b/>
        </w:rPr>
        <w:t xml:space="preserve">, </w:t>
      </w:r>
      <w:r w:rsidRPr="00111BCC">
        <w:rPr>
          <w:b/>
        </w:rPr>
        <w:t>conform art</w:t>
      </w:r>
      <w:r w:rsidR="00FD25FE">
        <w:rPr>
          <w:b/>
        </w:rPr>
        <w:t>.</w:t>
      </w:r>
      <w:r w:rsidRPr="00111BCC">
        <w:rPr>
          <w:b/>
        </w:rPr>
        <w:t xml:space="preserve"> 36 Reglement van Orde.</w:t>
      </w:r>
      <w:r w:rsidRPr="00111BCC">
        <w:rPr>
          <w:b/>
        </w:rPr>
        <w:br/>
      </w:r>
    </w:p>
    <w:p w:rsidR="007C45AE" w:rsidRDefault="007C45AE" w:rsidP="008B40C0"/>
    <w:p w:rsidR="008B40C0" w:rsidRDefault="00111BCC" w:rsidP="008B40C0">
      <w:r>
        <w:t xml:space="preserve">Bij </w:t>
      </w:r>
      <w:r w:rsidRPr="00111BCC">
        <w:t xml:space="preserve">Behoorlijk Bestuur </w:t>
      </w:r>
      <w:r w:rsidR="008B40C0">
        <w:t>roept de verhuizing van het</w:t>
      </w:r>
      <w:r w:rsidR="007C45AE">
        <w:t xml:space="preserve"> stadhuis naar Willemsoord een aantal prangende vragen op.</w:t>
      </w:r>
      <w:r>
        <w:br/>
      </w:r>
    </w:p>
    <w:p w:rsidR="008B40C0" w:rsidRDefault="008B40C0" w:rsidP="002E7893">
      <w:pPr>
        <w:pStyle w:val="Lijstalinea"/>
        <w:numPr>
          <w:ilvl w:val="0"/>
          <w:numId w:val="4"/>
        </w:numPr>
      </w:pPr>
      <w:r>
        <w:t>W</w:t>
      </w:r>
      <w:r w:rsidRPr="008B40C0">
        <w:t xml:space="preserve">anneer </w:t>
      </w:r>
      <w:r>
        <w:t xml:space="preserve">wordt </w:t>
      </w:r>
      <w:r w:rsidRPr="008B40C0">
        <w:t xml:space="preserve">de raad </w:t>
      </w:r>
      <w:r>
        <w:t xml:space="preserve">geacht een besluit te </w:t>
      </w:r>
      <w:r w:rsidRPr="008B40C0">
        <w:t>nemen over een wijziging v</w:t>
      </w:r>
      <w:r w:rsidR="002E7893">
        <w:t>an het bestemmingsplan O.R.W. om zo</w:t>
      </w:r>
      <w:r w:rsidRPr="008B40C0">
        <w:t xml:space="preserve"> het stadhuis daadwerkelijk</w:t>
      </w:r>
      <w:r>
        <w:t xml:space="preserve"> op deze locatie</w:t>
      </w:r>
      <w:r w:rsidRPr="008B40C0">
        <w:t xml:space="preserve"> te kunnen realiseren</w:t>
      </w:r>
      <w:r>
        <w:t>?</w:t>
      </w:r>
      <w:r w:rsidR="007C45AE">
        <w:br/>
      </w:r>
    </w:p>
    <w:p w:rsidR="008B40C0" w:rsidRDefault="008B40C0" w:rsidP="008B40C0">
      <w:pPr>
        <w:pStyle w:val="Lijstalinea"/>
        <w:numPr>
          <w:ilvl w:val="0"/>
          <w:numId w:val="4"/>
        </w:numPr>
      </w:pPr>
      <w:r>
        <w:t>Is u bekent dat met de aanleg van het grasveld in de zomer van 2018 aan de noord zijde van WO er door de beschermende laag is gesondeerd. Waardoor vervuilde grond bloot kwam te leggen?</w:t>
      </w:r>
    </w:p>
    <w:p w:rsidR="008B40C0" w:rsidRDefault="008B40C0" w:rsidP="008B40C0">
      <w:pPr>
        <w:pStyle w:val="Lijstalinea"/>
        <w:numPr>
          <w:ilvl w:val="0"/>
          <w:numId w:val="4"/>
        </w:numPr>
      </w:pPr>
      <w:r>
        <w:t xml:space="preserve">Bent u voornemens om de grond aan de zuidzijde van WO om te woelen/ </w:t>
      </w:r>
      <w:proofErr w:type="spellStart"/>
      <w:r>
        <w:t>cq</w:t>
      </w:r>
      <w:proofErr w:type="spellEnd"/>
      <w:r>
        <w:t xml:space="preserve"> bloot te leggen?</w:t>
      </w:r>
    </w:p>
    <w:p w:rsidR="008B40C0" w:rsidRDefault="008B40C0" w:rsidP="008B40C0">
      <w:pPr>
        <w:pStyle w:val="Lijstalinea"/>
        <w:numPr>
          <w:ilvl w:val="0"/>
          <w:numId w:val="4"/>
        </w:numPr>
      </w:pPr>
      <w:r>
        <w:t>Is er een bodemonderzoek ingeste</w:t>
      </w:r>
      <w:r w:rsidR="00167F43">
        <w:t>ld naar de mate van vervuiling</w:t>
      </w:r>
      <w:bookmarkStart w:id="0" w:name="_GoBack"/>
      <w:bookmarkEnd w:id="0"/>
      <w:r w:rsidR="00167F43">
        <w:t xml:space="preserve"> </w:t>
      </w:r>
      <w:r w:rsidR="002E7893">
        <w:t xml:space="preserve"> op deze locatie</w:t>
      </w:r>
      <w:r>
        <w:t>?</w:t>
      </w:r>
    </w:p>
    <w:p w:rsidR="008B40C0" w:rsidRDefault="008B40C0" w:rsidP="008B40C0">
      <w:pPr>
        <w:pStyle w:val="Lijstalinea"/>
      </w:pPr>
      <w:r>
        <w:t>Zo nee, waarom niet en bent u voornemens dit te gaan doen?</w:t>
      </w:r>
    </w:p>
    <w:p w:rsidR="008B40C0" w:rsidRDefault="008B40C0" w:rsidP="008B40C0">
      <w:pPr>
        <w:pStyle w:val="Lijstalinea"/>
      </w:pPr>
      <w:r>
        <w:t>Zo ja wat zijn de uitkomsten van dit rapport en wat zijn de eventuele vervolgstappen hierop?</w:t>
      </w:r>
      <w:r w:rsidR="007C45AE">
        <w:br/>
      </w:r>
      <w:r w:rsidR="007C45AE">
        <w:br/>
        <w:t>Graag zien wij uw antwoorden onderbouwd en met enige voortvarendheid tegemoet</w:t>
      </w:r>
      <w:r w:rsidR="002E7893">
        <w:t>.</w:t>
      </w:r>
    </w:p>
    <w:p w:rsidR="008B40C0" w:rsidRPr="00111BCC" w:rsidRDefault="008B40C0" w:rsidP="00111BCC"/>
    <w:p w:rsidR="00111BCC" w:rsidRDefault="00111BCC" w:rsidP="00B466CE">
      <w:pPr>
        <w:pStyle w:val="Lijstalinea"/>
      </w:pPr>
      <w:r w:rsidRPr="00111BCC">
        <w:br/>
      </w:r>
      <w:r>
        <w:t>Namens fractie Behoorlijk Bestuur</w:t>
      </w:r>
    </w:p>
    <w:p w:rsidR="00111BCC" w:rsidRDefault="00111BCC" w:rsidP="00111BCC">
      <w:pPr>
        <w:pStyle w:val="Lijstalinea"/>
      </w:pPr>
      <w:r>
        <w:br/>
        <w:t>S. Hamerslag</w:t>
      </w:r>
    </w:p>
    <w:sectPr w:rsidR="00111BCC" w:rsidSect="00B466CE">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0E5"/>
    <w:multiLevelType w:val="hybridMultilevel"/>
    <w:tmpl w:val="346C70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3F1E1554"/>
    <w:multiLevelType w:val="hybridMultilevel"/>
    <w:tmpl w:val="A224D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DB3473"/>
    <w:multiLevelType w:val="hybridMultilevel"/>
    <w:tmpl w:val="A7027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2C15905"/>
    <w:multiLevelType w:val="hybridMultilevel"/>
    <w:tmpl w:val="C8B8C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CC"/>
    <w:rsid w:val="00111BCC"/>
    <w:rsid w:val="00167F43"/>
    <w:rsid w:val="001A6C77"/>
    <w:rsid w:val="002E7893"/>
    <w:rsid w:val="00670953"/>
    <w:rsid w:val="00692BAB"/>
    <w:rsid w:val="007B273B"/>
    <w:rsid w:val="007C45AE"/>
    <w:rsid w:val="007F58F5"/>
    <w:rsid w:val="00837A76"/>
    <w:rsid w:val="008846D4"/>
    <w:rsid w:val="008B40C0"/>
    <w:rsid w:val="009341CE"/>
    <w:rsid w:val="00AA7096"/>
    <w:rsid w:val="00AB33D6"/>
    <w:rsid w:val="00B04BCB"/>
    <w:rsid w:val="00B466CE"/>
    <w:rsid w:val="00B82814"/>
    <w:rsid w:val="00C267FA"/>
    <w:rsid w:val="00DF0CDE"/>
    <w:rsid w:val="00FD25FE"/>
    <w:rsid w:val="00FF01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171</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5</cp:revision>
  <dcterms:created xsi:type="dcterms:W3CDTF">2019-03-11T09:46:00Z</dcterms:created>
  <dcterms:modified xsi:type="dcterms:W3CDTF">2019-03-11T09:57:00Z</dcterms:modified>
</cp:coreProperties>
</file>